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D08A" w14:textId="76D39FB0" w:rsidR="00C93386" w:rsidRDefault="00CB4E0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AD850E" wp14:editId="399E8774">
            <wp:simplePos x="0" y="0"/>
            <wp:positionH relativeFrom="margin">
              <wp:posOffset>-474980</wp:posOffset>
            </wp:positionH>
            <wp:positionV relativeFrom="page">
              <wp:posOffset>1339215</wp:posOffset>
            </wp:positionV>
            <wp:extent cx="6706235" cy="459232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" t="1664" r="24415" b="34872"/>
                    <a:stretch/>
                  </pic:blipFill>
                  <pic:spPr bwMode="auto">
                    <a:xfrm>
                      <a:off x="0" y="0"/>
                      <a:ext cx="6706235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3386" w:rsidSect="00CB4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86"/>
    <w:rsid w:val="00731D38"/>
    <w:rsid w:val="00C93386"/>
    <w:rsid w:val="00CB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F20"/>
  <w15:chartTrackingRefBased/>
  <w15:docId w15:val="{C3F4648B-82E5-49B0-90C8-DE3DAE1D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10A3-4A9A-492A-AC52-45CE86FF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Hýsková</dc:creator>
  <cp:keywords/>
  <dc:description/>
  <cp:lastModifiedBy>Mateřská škola Dřínov</cp:lastModifiedBy>
  <cp:revision>3</cp:revision>
  <cp:lastPrinted>2021-10-08T11:30:00Z</cp:lastPrinted>
  <dcterms:created xsi:type="dcterms:W3CDTF">2021-10-07T18:30:00Z</dcterms:created>
  <dcterms:modified xsi:type="dcterms:W3CDTF">2021-10-08T11:46:00Z</dcterms:modified>
</cp:coreProperties>
</file>